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BT2145DK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BT2145DK — термопластичный эластомер. Перерабатывается методом экструзии. Поставляется в гранулированном виде. Используется в автомобильном секторе промышленности, идет в ход для выпуска электрокомпонентов.

  ЮСИДЖИ занимается поставками полимерной продукции от известных нефтехимических компаний. Заказать TPC-ET можно на сайте или по телефону.

  — Поможем выбрать марку термоэластопласта под ваши задачи.

  — Рассчитаем стоимость заказа, учитывая объем партии.

  — Предоставим сертификаты соответствия на все позиции каталога.

Особенности


   	 Обеспечивает прекрасную эластичность и упругость готовых изделий. 
    	 Отличается низким удельным весом. 
    	 Инертен по отношению к кислотам, щелочным составам, маслам, бензину. 
    	 После деформации легко возвращается к прежним параметрам. 
    	 Характеризуется стойкостью к разрыву, истиранию. 
    	 Не чувствителен к озону и ультрафиолетовому излучению. 
    	 Окрашивается в любой оттенок. 
    	 Не выцветает с течением времени. 
    	 Имеет широкий диапазон рабочих температур. 
    	 Обладает диэлектрическими характеристиками. 
    	 Не нуждается в специальном оборудовании для переработки. 
    	 Зарекомендовал себя отличной технологичностью. 
    	 Не представляет опасности для человека и окружающей среды. 
 



Свойства


   	 Твердость — 44 Шор D 
    	 Напряжение при растяжении (2,0 мм) — 440 кг/см2 
    	 Относительное удлинение (2,0 мм) — 860% 
    	 Модуль упругости при изгибе — 950 кг/см2 
    	 Показатель текучести расплава — 5,0 г/10 мин. 
    	 Класс огнестойкости — HB 
 



Применение
  Требуется для выпуска элементов интерьера автомобилей, эластичных частей электроинструмента, бытовой техники.

BT2145DK с доставкой по России и в страны СНГ
  UCG реализует качественные полимеры в промышленных масштабах, сотрудничает с крупными и небольшими производственными предприятиями.

  — Отправляем бесплатные образцы сырья для производства пробной партии.

  — Рассказываем о деталях первого запуска линии.

  — Отгружаем полимеры со складов своей сети. Возможен самовывоз.


 Нужны своевременные поставки полимерных материалов оптом? Звоните. Поможем.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62b/np0ecnyaws88f9yk26ey452dz4hsuqg0.pdf" target="_blank">Keyflex BT 2145DK (pdf, 506.18кб)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Марка предназначена для экструзии, ТPC-ET.&nbsp;Применение: автопромышленность, электрокомпоненты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